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797A7" w14:textId="22C16D0C" w:rsidR="00650AA0" w:rsidRPr="0087229C" w:rsidRDefault="00650AA0" w:rsidP="00D93DC6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ПЕРЕЧЕНЬ</w:t>
      </w:r>
    </w:p>
    <w:p w14:paraId="71811F80" w14:textId="77777777" w:rsidR="00DE3208" w:rsidRPr="0087229C" w:rsidRDefault="00DE3208" w:rsidP="00D93DC6">
      <w:pPr>
        <w:jc w:val="center"/>
        <w:rPr>
          <w:b/>
          <w:sz w:val="28"/>
          <w:szCs w:val="28"/>
        </w:rPr>
      </w:pPr>
    </w:p>
    <w:p w14:paraId="7793DBB7" w14:textId="77777777" w:rsidR="0087175A" w:rsidRDefault="007E234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актов</w:t>
      </w:r>
      <w:r w:rsidR="00680A89" w:rsidRPr="0087229C">
        <w:rPr>
          <w:b/>
          <w:sz w:val="28"/>
          <w:szCs w:val="28"/>
        </w:rPr>
        <w:t xml:space="preserve"> </w:t>
      </w:r>
      <w:r w:rsidRPr="0087229C">
        <w:rPr>
          <w:b/>
          <w:sz w:val="28"/>
          <w:szCs w:val="28"/>
        </w:rPr>
        <w:t>законодательства Ульяновской области, подлежащих признанию утратившими с</w:t>
      </w:r>
      <w:r w:rsidR="00680A89" w:rsidRPr="0087229C">
        <w:rPr>
          <w:b/>
          <w:sz w:val="28"/>
          <w:szCs w:val="28"/>
        </w:rPr>
        <w:t xml:space="preserve">илу, приостановлению, изменению или принятию </w:t>
      </w:r>
    </w:p>
    <w:p w14:paraId="7CF38209" w14:textId="6BCECCCE" w:rsidR="00C732FE" w:rsidRDefault="00680A8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 xml:space="preserve">в связи с принятием закона Ульяновской области </w:t>
      </w:r>
    </w:p>
    <w:p w14:paraId="14447B57" w14:textId="1DBFF234" w:rsidR="00BC1CA6" w:rsidRPr="00BC1CA6" w:rsidRDefault="00117FAD" w:rsidP="00BC1CA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>«</w:t>
      </w:r>
      <w:r w:rsidR="00BC1CA6" w:rsidRPr="00BC1CA6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О внесении изменений </w:t>
      </w:r>
      <w:r w:rsidR="008648E8">
        <w:rPr>
          <w:rFonts w:ascii="PT Astra Serif" w:eastAsia="Calibri" w:hAnsi="PT Astra Serif"/>
          <w:b/>
          <w:bCs/>
          <w:sz w:val="28"/>
          <w:szCs w:val="28"/>
          <w:lang w:eastAsia="en-US"/>
        </w:rPr>
        <w:t>в отдельные законодательные акты Ульяновской области</w:t>
      </w:r>
      <w:r w:rsidR="00BC1CA6" w:rsidRPr="00BC1CA6">
        <w:rPr>
          <w:rFonts w:ascii="PT Astra Serif" w:eastAsia="Calibri" w:hAnsi="PT Astra Serif"/>
          <w:b/>
          <w:bCs/>
          <w:sz w:val="28"/>
          <w:szCs w:val="28"/>
          <w:lang w:eastAsia="en-US"/>
        </w:rPr>
        <w:t>»</w:t>
      </w:r>
    </w:p>
    <w:p w14:paraId="09B33AB8" w14:textId="51AA7B2E" w:rsidR="001B0582" w:rsidRDefault="001B0582" w:rsidP="00BC1C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AFD530" w14:textId="77777777" w:rsidR="00117FAD" w:rsidRPr="0087229C" w:rsidRDefault="00117FAD" w:rsidP="00EF159E">
      <w:pPr>
        <w:jc w:val="both"/>
        <w:rPr>
          <w:sz w:val="28"/>
          <w:szCs w:val="28"/>
        </w:rPr>
      </w:pPr>
    </w:p>
    <w:p w14:paraId="14A0838F" w14:textId="04DF452E" w:rsidR="00B94206" w:rsidRPr="00BC1CA6" w:rsidRDefault="00DB237B" w:rsidP="00BC1CA6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87229C">
        <w:rPr>
          <w:bCs/>
          <w:sz w:val="28"/>
          <w:szCs w:val="28"/>
        </w:rPr>
        <w:t>П</w:t>
      </w:r>
      <w:r w:rsidR="007E2349" w:rsidRPr="0087229C">
        <w:rPr>
          <w:bCs/>
          <w:sz w:val="28"/>
          <w:szCs w:val="28"/>
        </w:rPr>
        <w:t xml:space="preserve">ринятие закона Ульяновской области </w:t>
      </w:r>
      <w:r w:rsidR="00BC1CA6">
        <w:rPr>
          <w:bCs/>
          <w:sz w:val="28"/>
          <w:szCs w:val="28"/>
        </w:rPr>
        <w:t>«</w:t>
      </w:r>
      <w:r w:rsidR="00BC1CA6" w:rsidRPr="00BC1CA6">
        <w:rPr>
          <w:bCs/>
          <w:sz w:val="28"/>
          <w:szCs w:val="28"/>
        </w:rPr>
        <w:t xml:space="preserve">О внесении изменений </w:t>
      </w:r>
      <w:r w:rsidR="008648E8">
        <w:rPr>
          <w:bCs/>
          <w:sz w:val="28"/>
          <w:szCs w:val="28"/>
        </w:rPr>
        <w:br/>
        <w:t>в отдельные законодательные акты Ульяновской области</w:t>
      </w:r>
      <w:r w:rsidR="00BC1CA6" w:rsidRPr="00BC1CA6">
        <w:rPr>
          <w:bCs/>
          <w:sz w:val="28"/>
          <w:szCs w:val="28"/>
        </w:rPr>
        <w:t>»</w:t>
      </w:r>
      <w:r w:rsidR="002C08A4" w:rsidRPr="002C08A4">
        <w:rPr>
          <w:bCs/>
          <w:sz w:val="28"/>
          <w:szCs w:val="28"/>
        </w:rPr>
        <w:t xml:space="preserve"> </w:t>
      </w:r>
      <w:r w:rsidR="00117FAD" w:rsidRPr="00117FAD">
        <w:rPr>
          <w:sz w:val="28"/>
          <w:szCs w:val="28"/>
        </w:rPr>
        <w:t>не потребует признания утратившими силу, приостановления, изменения, дополнения или принятия каких-либо актов законодательства Ульяновской области.</w:t>
      </w:r>
    </w:p>
    <w:p w14:paraId="6D2AF873" w14:textId="77777777" w:rsidR="002263B1" w:rsidRDefault="002263B1" w:rsidP="002263B1">
      <w:pPr>
        <w:jc w:val="both"/>
        <w:rPr>
          <w:sz w:val="28"/>
          <w:szCs w:val="28"/>
        </w:rPr>
      </w:pPr>
    </w:p>
    <w:p w14:paraId="248A3B55" w14:textId="77777777" w:rsidR="002263B1" w:rsidRDefault="002263B1" w:rsidP="002263B1">
      <w:pPr>
        <w:jc w:val="both"/>
        <w:rPr>
          <w:sz w:val="28"/>
          <w:szCs w:val="28"/>
        </w:rPr>
      </w:pPr>
    </w:p>
    <w:p w14:paraId="6612E08D" w14:textId="77777777" w:rsidR="002263B1" w:rsidRPr="008D388B" w:rsidRDefault="002263B1" w:rsidP="002263B1">
      <w:pPr>
        <w:jc w:val="both"/>
        <w:rPr>
          <w:sz w:val="28"/>
          <w:szCs w:val="28"/>
        </w:rPr>
      </w:pPr>
      <w:r w:rsidRPr="008D388B">
        <w:rPr>
          <w:sz w:val="28"/>
          <w:szCs w:val="28"/>
        </w:rPr>
        <w:t>Прокурор Ульяновской области                                                        А.А. Теребунов</w:t>
      </w:r>
    </w:p>
    <w:p w14:paraId="65BE5C01" w14:textId="77777777" w:rsidR="00FA3025" w:rsidRPr="0087229C" w:rsidRDefault="00FA3025" w:rsidP="002263B1">
      <w:pPr>
        <w:jc w:val="both"/>
      </w:pPr>
      <w:bookmarkStart w:id="0" w:name="_GoBack"/>
      <w:bookmarkEnd w:id="0"/>
    </w:p>
    <w:sectPr w:rsidR="00FA3025" w:rsidRPr="0087229C" w:rsidSect="004643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4E933" w14:textId="77777777" w:rsidR="00D254F4" w:rsidRDefault="00D254F4">
      <w:r>
        <w:separator/>
      </w:r>
    </w:p>
  </w:endnote>
  <w:endnote w:type="continuationSeparator" w:id="0">
    <w:p w14:paraId="5AA72168" w14:textId="77777777" w:rsidR="00D254F4" w:rsidRDefault="00D2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7D0E" w14:textId="77777777" w:rsidR="00D93DC6" w:rsidRDefault="00D93DC6" w:rsidP="00023A6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4B7DDD" w14:textId="77777777" w:rsidR="00D93DC6" w:rsidRDefault="00D93DC6" w:rsidP="0046431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1381" w14:textId="77777777" w:rsidR="00D93DC6" w:rsidRDefault="00D93DC6" w:rsidP="00023A6C">
    <w:pPr>
      <w:pStyle w:val="a6"/>
      <w:framePr w:wrap="around" w:vAnchor="text" w:hAnchor="margin" w:xAlign="right" w:y="1"/>
      <w:rPr>
        <w:rStyle w:val="a7"/>
      </w:rPr>
    </w:pPr>
  </w:p>
  <w:p w14:paraId="27DAFAF4" w14:textId="77777777" w:rsidR="00D93DC6" w:rsidRDefault="00D93DC6" w:rsidP="004643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A42A" w14:textId="77777777" w:rsidR="00D254F4" w:rsidRDefault="00D254F4">
      <w:r>
        <w:separator/>
      </w:r>
    </w:p>
  </w:footnote>
  <w:footnote w:type="continuationSeparator" w:id="0">
    <w:p w14:paraId="1FA5C095" w14:textId="77777777" w:rsidR="00D254F4" w:rsidRDefault="00D25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8A618" w14:textId="77777777" w:rsidR="00D93DC6" w:rsidRDefault="00D93DC6" w:rsidP="00023A6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68CC19" w14:textId="77777777" w:rsidR="00D93DC6" w:rsidRDefault="00D93DC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A0351" w14:textId="77777777" w:rsidR="00D93DC6" w:rsidRDefault="00D93DC6" w:rsidP="00023A6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2D72">
      <w:rPr>
        <w:rStyle w:val="a7"/>
        <w:noProof/>
      </w:rPr>
      <w:t>2</w:t>
    </w:r>
    <w:r>
      <w:rPr>
        <w:rStyle w:val="a7"/>
      </w:rPr>
      <w:fldChar w:fldCharType="end"/>
    </w:r>
  </w:p>
  <w:p w14:paraId="7F6DF59E" w14:textId="77777777" w:rsidR="00D93DC6" w:rsidRDefault="00D93D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49"/>
    <w:rsid w:val="00023A6C"/>
    <w:rsid w:val="0005405F"/>
    <w:rsid w:val="000A5F51"/>
    <w:rsid w:val="000B51F8"/>
    <w:rsid w:val="000C7408"/>
    <w:rsid w:val="000E4620"/>
    <w:rsid w:val="00101D6C"/>
    <w:rsid w:val="00117FAD"/>
    <w:rsid w:val="0012588C"/>
    <w:rsid w:val="00147D39"/>
    <w:rsid w:val="00154EA7"/>
    <w:rsid w:val="001633C1"/>
    <w:rsid w:val="00187004"/>
    <w:rsid w:val="00193441"/>
    <w:rsid w:val="001A0ACF"/>
    <w:rsid w:val="001A5F28"/>
    <w:rsid w:val="001B0582"/>
    <w:rsid w:val="001C05A4"/>
    <w:rsid w:val="001C1E17"/>
    <w:rsid w:val="002263B1"/>
    <w:rsid w:val="00245684"/>
    <w:rsid w:val="00245930"/>
    <w:rsid w:val="00285E31"/>
    <w:rsid w:val="002C08A4"/>
    <w:rsid w:val="002F01D4"/>
    <w:rsid w:val="003208B2"/>
    <w:rsid w:val="00334E23"/>
    <w:rsid w:val="00377AD4"/>
    <w:rsid w:val="003830B9"/>
    <w:rsid w:val="003F736B"/>
    <w:rsid w:val="00403DF5"/>
    <w:rsid w:val="00404CCB"/>
    <w:rsid w:val="004159A8"/>
    <w:rsid w:val="004256FD"/>
    <w:rsid w:val="004274F6"/>
    <w:rsid w:val="004435ED"/>
    <w:rsid w:val="00464314"/>
    <w:rsid w:val="0047284B"/>
    <w:rsid w:val="00474B30"/>
    <w:rsid w:val="004804F6"/>
    <w:rsid w:val="004B00C0"/>
    <w:rsid w:val="004B49BB"/>
    <w:rsid w:val="004B4C32"/>
    <w:rsid w:val="004B5F93"/>
    <w:rsid w:val="004E51CE"/>
    <w:rsid w:val="004F404C"/>
    <w:rsid w:val="00500B2B"/>
    <w:rsid w:val="0050791E"/>
    <w:rsid w:val="00520CC5"/>
    <w:rsid w:val="00526921"/>
    <w:rsid w:val="005411A0"/>
    <w:rsid w:val="00547F8C"/>
    <w:rsid w:val="0059409A"/>
    <w:rsid w:val="005A1EFD"/>
    <w:rsid w:val="005D50E3"/>
    <w:rsid w:val="005E2B63"/>
    <w:rsid w:val="00650AA0"/>
    <w:rsid w:val="00680A89"/>
    <w:rsid w:val="006875A6"/>
    <w:rsid w:val="006C4895"/>
    <w:rsid w:val="00717799"/>
    <w:rsid w:val="00721D73"/>
    <w:rsid w:val="00731689"/>
    <w:rsid w:val="0074643B"/>
    <w:rsid w:val="00785594"/>
    <w:rsid w:val="0079691A"/>
    <w:rsid w:val="007A4C4F"/>
    <w:rsid w:val="007E2349"/>
    <w:rsid w:val="007F7D2D"/>
    <w:rsid w:val="00847D95"/>
    <w:rsid w:val="008648E8"/>
    <w:rsid w:val="0087175A"/>
    <w:rsid w:val="0087229C"/>
    <w:rsid w:val="00897D9A"/>
    <w:rsid w:val="008D70CD"/>
    <w:rsid w:val="008E02D8"/>
    <w:rsid w:val="00914E25"/>
    <w:rsid w:val="009453EB"/>
    <w:rsid w:val="00974DEB"/>
    <w:rsid w:val="00984CF2"/>
    <w:rsid w:val="00987A8B"/>
    <w:rsid w:val="009B1B51"/>
    <w:rsid w:val="009C49D9"/>
    <w:rsid w:val="009E2983"/>
    <w:rsid w:val="009E5240"/>
    <w:rsid w:val="00A02B41"/>
    <w:rsid w:val="00A1435C"/>
    <w:rsid w:val="00A359C9"/>
    <w:rsid w:val="00A403A7"/>
    <w:rsid w:val="00A4156D"/>
    <w:rsid w:val="00A53B64"/>
    <w:rsid w:val="00A65CE6"/>
    <w:rsid w:val="00A87B26"/>
    <w:rsid w:val="00A9290C"/>
    <w:rsid w:val="00AA2DFB"/>
    <w:rsid w:val="00AB3BFB"/>
    <w:rsid w:val="00B02D6D"/>
    <w:rsid w:val="00B071D6"/>
    <w:rsid w:val="00B2758C"/>
    <w:rsid w:val="00B3039C"/>
    <w:rsid w:val="00B44A6D"/>
    <w:rsid w:val="00B51B91"/>
    <w:rsid w:val="00B94206"/>
    <w:rsid w:val="00BA01ED"/>
    <w:rsid w:val="00BC1CA6"/>
    <w:rsid w:val="00BC53E1"/>
    <w:rsid w:val="00BF63A0"/>
    <w:rsid w:val="00C25736"/>
    <w:rsid w:val="00C31BCC"/>
    <w:rsid w:val="00C33EF9"/>
    <w:rsid w:val="00C63ED1"/>
    <w:rsid w:val="00C67359"/>
    <w:rsid w:val="00C711EE"/>
    <w:rsid w:val="00C722E8"/>
    <w:rsid w:val="00C732FE"/>
    <w:rsid w:val="00C82D72"/>
    <w:rsid w:val="00C928CF"/>
    <w:rsid w:val="00CB24C7"/>
    <w:rsid w:val="00CB4C28"/>
    <w:rsid w:val="00CC5FD6"/>
    <w:rsid w:val="00CC72E5"/>
    <w:rsid w:val="00CE5A45"/>
    <w:rsid w:val="00CF3898"/>
    <w:rsid w:val="00CF3F95"/>
    <w:rsid w:val="00D03C96"/>
    <w:rsid w:val="00D20C02"/>
    <w:rsid w:val="00D254F4"/>
    <w:rsid w:val="00D30E58"/>
    <w:rsid w:val="00D835AA"/>
    <w:rsid w:val="00D915BA"/>
    <w:rsid w:val="00D93DC6"/>
    <w:rsid w:val="00D946CB"/>
    <w:rsid w:val="00DA5F9F"/>
    <w:rsid w:val="00DB237B"/>
    <w:rsid w:val="00DC1230"/>
    <w:rsid w:val="00DE008A"/>
    <w:rsid w:val="00DE3208"/>
    <w:rsid w:val="00E039E3"/>
    <w:rsid w:val="00E1067B"/>
    <w:rsid w:val="00E654CC"/>
    <w:rsid w:val="00E67587"/>
    <w:rsid w:val="00E85347"/>
    <w:rsid w:val="00E91DB2"/>
    <w:rsid w:val="00E95DCC"/>
    <w:rsid w:val="00EC53E7"/>
    <w:rsid w:val="00EF0B77"/>
    <w:rsid w:val="00EF159E"/>
    <w:rsid w:val="00EF23B5"/>
    <w:rsid w:val="00EF7B3B"/>
    <w:rsid w:val="00F15221"/>
    <w:rsid w:val="00F96A08"/>
    <w:rsid w:val="00F97903"/>
    <w:rsid w:val="00FA0C33"/>
    <w:rsid w:val="00FA3025"/>
    <w:rsid w:val="00FA5908"/>
    <w:rsid w:val="00FA674B"/>
    <w:rsid w:val="00FB37B3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01BEC"/>
  <w15:chartTrackingRefBased/>
  <w15:docId w15:val="{59500027-A3D1-4FA3-BE12-901D59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бычный (веб)1"/>
    <w:basedOn w:val="a"/>
    <w:rsid w:val="00EF159E"/>
    <w:pPr>
      <w:spacing w:before="100" w:beforeAutospacing="1" w:after="100" w:afterAutospacing="1"/>
    </w:pPr>
  </w:style>
  <w:style w:type="paragraph" w:customStyle="1" w:styleId="2">
    <w:name w:val="Знак Знак2 Знак Знак Знак Знак"/>
    <w:basedOn w:val="a"/>
    <w:rsid w:val="00101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 Знак"/>
    <w:basedOn w:val="a"/>
    <w:rsid w:val="00101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rsid w:val="00101D6C"/>
    <w:rPr>
      <w:color w:val="0000FF"/>
      <w:u w:val="single"/>
    </w:rPr>
  </w:style>
  <w:style w:type="paragraph" w:styleId="a6">
    <w:name w:val="footer"/>
    <w:basedOn w:val="a"/>
    <w:rsid w:val="004643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4314"/>
  </w:style>
  <w:style w:type="paragraph" w:styleId="a8">
    <w:name w:val="header"/>
    <w:basedOn w:val="a"/>
    <w:rsid w:val="00464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subject/>
  <dc:creator>Vlad</dc:creator>
  <cp:keywords/>
  <cp:lastModifiedBy>Скрипова Анна Олеговна</cp:lastModifiedBy>
  <cp:revision>2</cp:revision>
  <cp:lastPrinted>2023-04-07T12:36:00Z</cp:lastPrinted>
  <dcterms:created xsi:type="dcterms:W3CDTF">2023-04-07T12:37:00Z</dcterms:created>
  <dcterms:modified xsi:type="dcterms:W3CDTF">2023-04-07T12:37:00Z</dcterms:modified>
</cp:coreProperties>
</file>